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20" w:rsidRDefault="00EC0B20">
      <w:pPr>
        <w:pStyle w:val="KonuBal"/>
        <w:rPr>
          <w:sz w:val="24"/>
          <w:szCs w:val="24"/>
        </w:rPr>
      </w:pPr>
    </w:p>
    <w:p w:rsidR="00EC0B20" w:rsidRDefault="00E717EE">
      <w:pPr>
        <w:pStyle w:val="KonuBal"/>
        <w:rPr>
          <w:sz w:val="24"/>
          <w:szCs w:val="24"/>
        </w:rPr>
      </w:pPr>
      <w:r>
        <w:rPr>
          <w:sz w:val="24"/>
          <w:szCs w:val="24"/>
        </w:rPr>
        <w:t xml:space="preserve">2017-2018 ÖĞRETİM YILI TÜRKÇE EĞİTİMİ BÖLÜMÜ HAFTALIK DERS PROGRAMI  </w:t>
      </w:r>
      <w:r>
        <w:rPr>
          <w:sz w:val="24"/>
          <w:szCs w:val="24"/>
          <w:highlight w:val="yellow"/>
        </w:rPr>
        <w:t>(1. SINIF 1. ŞUBE)</w:t>
      </w:r>
    </w:p>
    <w:tbl>
      <w:tblPr>
        <w:tblStyle w:val="a"/>
        <w:tblW w:w="15502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1796"/>
        <w:gridCol w:w="1796"/>
        <w:gridCol w:w="1797"/>
        <w:gridCol w:w="1796"/>
        <w:gridCol w:w="1796"/>
        <w:gridCol w:w="1797"/>
        <w:gridCol w:w="1796"/>
        <w:gridCol w:w="1797"/>
      </w:tblGrid>
      <w:tr w:rsidR="00EC0B20">
        <w:trPr>
          <w:trHeight w:val="440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Günler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09.00-09.50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10.00-10.50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11.00-11.50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12.00-12.50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13.00-13.50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14.00-14.50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15.00-15.50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16.00-16.50</w:t>
            </w:r>
          </w:p>
        </w:tc>
      </w:tr>
      <w:tr w:rsidR="00EC0B20">
        <w:trPr>
          <w:trHeight w:val="1660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PZT.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103-01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Osmanlı Türkçesi 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Nihal Yavuz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25 kişi B103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103-01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Osmanlı Türkçesi 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Nihal Yavuz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25 kişi B103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107-01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Yazılı Anlatım 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Yrd. Doç. Dr. Özlem Bay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Gülveren</w:t>
            </w:r>
            <w:proofErr w:type="spellEnd"/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25 kişi B103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107-01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Yazılı Anlatım 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Yrd. Doç. Dr. Özlem Bay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Gülveren</w:t>
            </w:r>
            <w:proofErr w:type="spellEnd"/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25 kişi B103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EC0B20">
        <w:trPr>
          <w:trHeight w:val="1680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SALI</w:t>
            </w: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ENG 125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YDL 101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Yabancı Dil I</w:t>
            </w:r>
          </w:p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ENG 125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YDL 101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Yabancı Dil I</w:t>
            </w:r>
          </w:p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105-01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Edebiyat Bilgi ve Kuramları 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Nihal Yavuz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25 kişi B103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105-01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Edebiyat Bilgi ve Kuramları 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Nihal Yavuz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25 kişi B103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ATA 101-09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Atatürk İlkeleri ve İnkılap Tarihi 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Konferans Salonu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ATA 101-09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Atatürk İlkeleri ve İnkılap Tarihi 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Konferans Salonu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</w:tr>
      <w:tr w:rsidR="00EC0B20">
        <w:trPr>
          <w:trHeight w:val="1540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ÇAR</w:t>
            </w: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EĞT 141-05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Eğitim Bilimine Giriş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Prof. Dr. Servet Özdemir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 304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EĞT 141-05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Eğitim Bilimine Giriş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Prof. Dr. Servet Özdemir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 304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EĞT 141-05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Eğitim Bilimine Giriş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Prof. Dr. Servet Özdemir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 304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</w:tr>
      <w:tr w:rsidR="00EC0B20">
        <w:trPr>
          <w:trHeight w:val="1540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PER</w:t>
            </w: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109-01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Sözlü Anlatım 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Yrd. Doç. Dr. Özlem Bay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Gülveren</w:t>
            </w:r>
            <w:proofErr w:type="spellEnd"/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45 Kişi B401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109-01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Sözlü Anlatım 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Yrd. Doç. Dr. Özlem Bay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Gülveren</w:t>
            </w:r>
            <w:proofErr w:type="spellEnd"/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45 Kişi B401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113-01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Türk Dilbilgisi I: Ses Bilgisi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Okt. Tuğba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Poçan</w:t>
            </w:r>
            <w:proofErr w:type="spellEnd"/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45 Kişi B401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113-01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Türk Dilbilgisi I: Ses Bilgisi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Okt. Tuğba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Poçan</w:t>
            </w:r>
            <w:proofErr w:type="spellEnd"/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45 Kişi B401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ENG 125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YDL 101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Yabancı Dil I</w:t>
            </w:r>
          </w:p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ENG 125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YDL 101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Yabancı Dil I</w:t>
            </w:r>
          </w:p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EC0B20">
        <w:trPr>
          <w:trHeight w:val="1560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CUM</w:t>
            </w: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111-01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Yazı Yazma Teknikleri 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Araş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. Gör.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Sevgen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Özbaşı</w:t>
            </w:r>
            <w:proofErr w:type="spellEnd"/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 04 Resim Atölyesi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111-01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Yazı Yazma Teknikleri 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Araş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. Gör.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Sevgen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Özbaşı</w:t>
            </w:r>
            <w:proofErr w:type="spellEnd"/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 04 Resim Atölyesi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111-01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Yazı Yazma Teknikleri 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Araş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. Gör.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Sevgen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Özbaşı</w:t>
            </w:r>
            <w:proofErr w:type="spellEnd"/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 04 Resim Atölyesi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</w:tr>
    </w:tbl>
    <w:p w:rsidR="00EC0B20" w:rsidRDefault="00EC0B20">
      <w:pPr>
        <w:pStyle w:val="KonuBal"/>
        <w:rPr>
          <w:rFonts w:ascii="Book Antiqua" w:eastAsia="Book Antiqua" w:hAnsi="Book Antiqua" w:cs="Book Antiqua"/>
          <w:sz w:val="18"/>
          <w:szCs w:val="18"/>
        </w:rPr>
      </w:pPr>
    </w:p>
    <w:p w:rsidR="00EC0B20" w:rsidRDefault="00EC0B20">
      <w:pPr>
        <w:rPr>
          <w:rFonts w:ascii="Book Antiqua" w:eastAsia="Book Antiqua" w:hAnsi="Book Antiqua" w:cs="Book Antiqua"/>
          <w:sz w:val="18"/>
          <w:szCs w:val="18"/>
        </w:rPr>
      </w:pPr>
    </w:p>
    <w:p w:rsidR="00EC0B20" w:rsidRDefault="00EC0B20">
      <w:pPr>
        <w:rPr>
          <w:rFonts w:ascii="Book Antiqua" w:eastAsia="Book Antiqua" w:hAnsi="Book Antiqua" w:cs="Book Antiqua"/>
          <w:sz w:val="18"/>
          <w:szCs w:val="18"/>
        </w:rPr>
      </w:pPr>
    </w:p>
    <w:p w:rsidR="00EC0B20" w:rsidRDefault="00EC0B20">
      <w:pPr>
        <w:rPr>
          <w:rFonts w:ascii="Book Antiqua" w:eastAsia="Book Antiqua" w:hAnsi="Book Antiqua" w:cs="Book Antiqua"/>
          <w:sz w:val="18"/>
          <w:szCs w:val="18"/>
        </w:rPr>
      </w:pPr>
    </w:p>
    <w:p w:rsidR="00EC0B20" w:rsidRDefault="00EC0B20">
      <w:pPr>
        <w:rPr>
          <w:rFonts w:ascii="Book Antiqua" w:eastAsia="Book Antiqua" w:hAnsi="Book Antiqua" w:cs="Book Antiqua"/>
          <w:sz w:val="18"/>
          <w:szCs w:val="18"/>
        </w:rPr>
      </w:pPr>
    </w:p>
    <w:p w:rsidR="00EC0B20" w:rsidRDefault="00EC0B20">
      <w:pPr>
        <w:rPr>
          <w:rFonts w:ascii="Book Antiqua" w:eastAsia="Book Antiqua" w:hAnsi="Book Antiqua" w:cs="Book Antiqua"/>
          <w:sz w:val="18"/>
          <w:szCs w:val="18"/>
        </w:rPr>
      </w:pPr>
    </w:p>
    <w:p w:rsidR="00EC0B20" w:rsidRDefault="00EC0B20">
      <w:pPr>
        <w:rPr>
          <w:rFonts w:ascii="Book Antiqua" w:eastAsia="Book Antiqua" w:hAnsi="Book Antiqua" w:cs="Book Antiqua"/>
          <w:sz w:val="18"/>
          <w:szCs w:val="18"/>
        </w:rPr>
      </w:pPr>
    </w:p>
    <w:p w:rsidR="00EC0B20" w:rsidRDefault="00EC0B20">
      <w:pPr>
        <w:rPr>
          <w:rFonts w:ascii="Book Antiqua" w:eastAsia="Book Antiqua" w:hAnsi="Book Antiqua" w:cs="Book Antiqua"/>
          <w:sz w:val="18"/>
          <w:szCs w:val="18"/>
        </w:rPr>
      </w:pPr>
    </w:p>
    <w:p w:rsidR="00EC0B20" w:rsidRDefault="00E717EE">
      <w:pPr>
        <w:pStyle w:val="KonuBal"/>
        <w:rPr>
          <w:sz w:val="24"/>
          <w:szCs w:val="24"/>
        </w:rPr>
      </w:pPr>
      <w:r>
        <w:rPr>
          <w:sz w:val="24"/>
          <w:szCs w:val="24"/>
        </w:rPr>
        <w:t xml:space="preserve">2017-2018 ÖĞRETİM YILI TÜRKÇE EĞİTİMİ BÖLÜMÜ HAFTALIK DERS PROGRAMI  </w:t>
      </w:r>
      <w:r>
        <w:rPr>
          <w:sz w:val="24"/>
          <w:szCs w:val="24"/>
          <w:highlight w:val="yellow"/>
        </w:rPr>
        <w:t>(1. SINIF 2. ŞUBE)</w:t>
      </w:r>
    </w:p>
    <w:tbl>
      <w:tblPr>
        <w:tblStyle w:val="a0"/>
        <w:tblW w:w="15502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1796"/>
        <w:gridCol w:w="1796"/>
        <w:gridCol w:w="1797"/>
        <w:gridCol w:w="1796"/>
        <w:gridCol w:w="1796"/>
        <w:gridCol w:w="1797"/>
        <w:gridCol w:w="1796"/>
        <w:gridCol w:w="1797"/>
      </w:tblGrid>
      <w:tr w:rsidR="00EC0B20">
        <w:trPr>
          <w:trHeight w:val="440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Günler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09.00-09.50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10.00-10.50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11.00-11.50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12.00-12.50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13.00-13.50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14.00-14.50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15.00-15.50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16.00-16.50</w:t>
            </w:r>
          </w:p>
        </w:tc>
      </w:tr>
      <w:tr w:rsidR="00EC0B20">
        <w:trPr>
          <w:trHeight w:val="1660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PZT.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107-02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Yazılı Anlatım 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Yrd. Doç. Dr. Özlem Bay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Gülveren</w:t>
            </w:r>
            <w:proofErr w:type="spellEnd"/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25 kişi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B401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107-02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Yazılı Anlatım 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Yrd. Doç. Dr. Özlem Bay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Gülveren</w:t>
            </w:r>
            <w:proofErr w:type="spellEnd"/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25 kişi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B401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103-02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Osmanlı Türkçesi 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Nihal Yavuz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25 kişi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B401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103-02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Osmanlı Türkçesi 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Nihal Yavuz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25 kişi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B401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EC0B20">
        <w:trPr>
          <w:trHeight w:val="1680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SALI</w:t>
            </w: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ENG 125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YDL 101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Yabancı Dil I</w:t>
            </w:r>
          </w:p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ENG 125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YDL 101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Yabancı Dil I</w:t>
            </w:r>
          </w:p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ATA 101-09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Atatürk İlkeleri ve İnkılap Tarihi 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Konferans Salonu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ATA 101-09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Atatürk İlkeleri ve İnkılap Tarihi 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Konferans Salonu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105-02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Edebiyat Bilgi ve Kuramları 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Nihal Yavuz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25 kişi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B105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105-02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Edebiyat Bilgi ve Kuramları 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Nihal Yavuz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25 kişi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B105</w:t>
            </w:r>
          </w:p>
        </w:tc>
      </w:tr>
      <w:tr w:rsidR="00EC0B20">
        <w:trPr>
          <w:trHeight w:val="1540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ÇAR</w:t>
            </w: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EĞT 141-05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Eğitim Bilimine Giriş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Prof. Dr. Servet Özdemir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 304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EĞT 141-05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Eğitim Bilimine Giriş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Prof. Dr. Servet Özdemir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 304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EĞT 141-05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Eğitim Bilimine Giriş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Prof. Dr. Servet Özdemir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 304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</w:tr>
      <w:tr w:rsidR="00EC0B20">
        <w:trPr>
          <w:trHeight w:val="1540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PER</w:t>
            </w: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109-01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Sözlü Anlatım 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Yrd. Doç. Dr. Özlem Bay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Gülveren</w:t>
            </w:r>
            <w:proofErr w:type="spellEnd"/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45 Kişi B401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109-01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Sözlü Anlatım 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Yrd. Doç. Dr. Özlem Bay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Gülveren</w:t>
            </w:r>
            <w:proofErr w:type="spellEnd"/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45 Kişi B401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113-01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Türk Dilbilgisi I: Ses Bilgisi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Okt. Tuğba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Poçan</w:t>
            </w:r>
            <w:proofErr w:type="spellEnd"/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45 Kişi B401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113-01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Türk Dilbilgisi I: Ses Bilgisi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Okt. Tuğba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Poçan</w:t>
            </w:r>
            <w:proofErr w:type="spellEnd"/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45 Kişi B401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ENG 125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YDL 101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Yabancı Dil I</w:t>
            </w:r>
          </w:p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ENG 125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YDL 101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Yabancı Dil I</w:t>
            </w:r>
          </w:p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EC0B20">
        <w:trPr>
          <w:trHeight w:val="1560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CUM</w:t>
            </w: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111-01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Yazı Yazma Teknikleri 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Araş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. Gör.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Sevgen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Özbaşı</w:t>
            </w:r>
            <w:proofErr w:type="spellEnd"/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 04 Resim Atölyesi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111-01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Yazı Yazma Teknikleri 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Araş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. Gör.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Sevgen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Özbaşı</w:t>
            </w:r>
            <w:proofErr w:type="spellEnd"/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 04 Resim Atölyesi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111-01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Yazı Yazma Teknikleri 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Araş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. Gör.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Sevgen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Özbaşı</w:t>
            </w:r>
            <w:proofErr w:type="spellEnd"/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 04 Resim Atölyesi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</w:tr>
    </w:tbl>
    <w:p w:rsidR="00EC0B20" w:rsidRDefault="00EC0B20">
      <w:pPr>
        <w:pStyle w:val="KonuBal"/>
        <w:rPr>
          <w:rFonts w:ascii="Book Antiqua" w:eastAsia="Book Antiqua" w:hAnsi="Book Antiqua" w:cs="Book Antiqua"/>
          <w:sz w:val="18"/>
          <w:szCs w:val="18"/>
        </w:rPr>
      </w:pPr>
    </w:p>
    <w:p w:rsidR="00EC0B20" w:rsidRDefault="00EC0B20">
      <w:pPr>
        <w:rPr>
          <w:rFonts w:ascii="Book Antiqua" w:eastAsia="Book Antiqua" w:hAnsi="Book Antiqua" w:cs="Book Antiqua"/>
          <w:sz w:val="18"/>
          <w:szCs w:val="18"/>
        </w:rPr>
      </w:pPr>
    </w:p>
    <w:p w:rsidR="00EC0B20" w:rsidRDefault="00EC0B20">
      <w:pPr>
        <w:rPr>
          <w:rFonts w:ascii="Book Antiqua" w:eastAsia="Book Antiqua" w:hAnsi="Book Antiqua" w:cs="Book Antiqua"/>
          <w:sz w:val="18"/>
          <w:szCs w:val="18"/>
        </w:rPr>
      </w:pPr>
    </w:p>
    <w:p w:rsidR="00EC0B20" w:rsidRDefault="00EC0B20">
      <w:pPr>
        <w:rPr>
          <w:rFonts w:ascii="Book Antiqua" w:eastAsia="Book Antiqua" w:hAnsi="Book Antiqua" w:cs="Book Antiqua"/>
          <w:sz w:val="18"/>
          <w:szCs w:val="18"/>
        </w:rPr>
      </w:pPr>
    </w:p>
    <w:p w:rsidR="00EC0B20" w:rsidRDefault="00EC0B20">
      <w:pPr>
        <w:rPr>
          <w:rFonts w:ascii="Book Antiqua" w:eastAsia="Book Antiqua" w:hAnsi="Book Antiqua" w:cs="Book Antiqua"/>
          <w:sz w:val="18"/>
          <w:szCs w:val="18"/>
        </w:rPr>
      </w:pPr>
    </w:p>
    <w:p w:rsidR="00EC0B20" w:rsidRDefault="00EC0B20">
      <w:pPr>
        <w:rPr>
          <w:rFonts w:ascii="Book Antiqua" w:eastAsia="Book Antiqua" w:hAnsi="Book Antiqua" w:cs="Book Antiqua"/>
          <w:sz w:val="18"/>
          <w:szCs w:val="18"/>
        </w:rPr>
      </w:pPr>
    </w:p>
    <w:p w:rsidR="00EC0B20" w:rsidRDefault="00EC0B20">
      <w:pPr>
        <w:rPr>
          <w:rFonts w:ascii="Book Antiqua" w:eastAsia="Book Antiqua" w:hAnsi="Book Antiqua" w:cs="Book Antiqua"/>
          <w:sz w:val="18"/>
          <w:szCs w:val="18"/>
        </w:rPr>
      </w:pPr>
    </w:p>
    <w:p w:rsidR="00EC0B20" w:rsidRDefault="00E717EE">
      <w:pPr>
        <w:pStyle w:val="KonuBal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2017-2018 ÖĞRETİM YILI TÜRKÇE EĞİTİMİ BÖLÜMÜ HAFTALIK DERS PROGRAMI  </w:t>
      </w:r>
      <w:r>
        <w:rPr>
          <w:sz w:val="24"/>
          <w:szCs w:val="24"/>
          <w:highlight w:val="yellow"/>
        </w:rPr>
        <w:t>(2. SINIF 1. ŞUBE)</w:t>
      </w:r>
    </w:p>
    <w:tbl>
      <w:tblPr>
        <w:tblStyle w:val="a1"/>
        <w:tblW w:w="15502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1796"/>
        <w:gridCol w:w="1796"/>
        <w:gridCol w:w="1797"/>
        <w:gridCol w:w="1796"/>
        <w:gridCol w:w="1796"/>
        <w:gridCol w:w="1797"/>
        <w:gridCol w:w="1796"/>
        <w:gridCol w:w="1797"/>
      </w:tblGrid>
      <w:tr w:rsidR="00EC0B20">
        <w:trPr>
          <w:trHeight w:val="440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Günler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09.00-09.50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10.00-10.50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11.00-11.50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12.00-12.50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13.00-13.50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14.00-14.50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15.00-15.50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16.00-16.50</w:t>
            </w:r>
          </w:p>
        </w:tc>
      </w:tr>
      <w:tr w:rsidR="00EC0B20">
        <w:trPr>
          <w:trHeight w:val="1660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PZT.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C8746B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EĞT 241</w:t>
            </w:r>
            <w:r w:rsidR="00E717EE">
              <w:rPr>
                <w:rFonts w:ascii="Book Antiqua" w:eastAsia="Book Antiqua" w:hAnsi="Book Antiqua" w:cs="Book Antiqua"/>
                <w:sz w:val="18"/>
                <w:szCs w:val="18"/>
              </w:rPr>
              <w:t>-04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Öğretim İlke ve Yöntemleri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Prof. Dr. Sadegül Akbaba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Altun</w:t>
            </w:r>
            <w:proofErr w:type="spellEnd"/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55 Kişi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B106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C8746B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EĞT 241</w:t>
            </w:r>
            <w:r w:rsidR="00E717EE">
              <w:rPr>
                <w:rFonts w:ascii="Book Antiqua" w:eastAsia="Book Antiqua" w:hAnsi="Book Antiqua" w:cs="Book Antiqua"/>
                <w:sz w:val="18"/>
                <w:szCs w:val="18"/>
              </w:rPr>
              <w:t>-04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Öğretim İlke ve Yöntemleri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Prof. Dr. Sadegül Akbaba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Altun</w:t>
            </w:r>
            <w:proofErr w:type="spellEnd"/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55 Kişi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B106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C8746B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EĞT 241</w:t>
            </w:r>
            <w:r w:rsidR="00E717EE">
              <w:rPr>
                <w:rFonts w:ascii="Book Antiqua" w:eastAsia="Book Antiqua" w:hAnsi="Book Antiqua" w:cs="Book Antiqua"/>
                <w:sz w:val="18"/>
                <w:szCs w:val="18"/>
              </w:rPr>
              <w:t>-04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Öğretim İlke ve Yöntemleri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Prof. Dr. Sadegül Akbaba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Altun</w:t>
            </w:r>
            <w:proofErr w:type="spellEnd"/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55 Kişi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B106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217-01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Destani Türk Edebiyatı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Ümmühan Bilgin Topçu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25 Kişi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B105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217-01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Destani Türk Edebiyatı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Ümmühan Bilgin Topçu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25 Kişi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B105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217-01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Destani Türk Edebiyatı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Ümmühan Bilgin Topçu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25 Kişi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B105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EC0B20">
        <w:trPr>
          <w:trHeight w:val="1680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SALI</w:t>
            </w: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201-01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Türk Dilbilgisi II: Sözcük Bilgisi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Erol Barın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25 Kişi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B102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201-01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Türk Dilbilgisi II: Sözcük Bilgisi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Erol Barın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25 Kişi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B102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GNK 209-02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Bilgisayar 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Araş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>. Gör. Hüseyin Hakan Çetinkaya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B206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GNK 209-02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Bilgisayar 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Araş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>. Gör. Hüseyin Hakan Çetinkaya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B206</w:t>
            </w:r>
          </w:p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203-01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Türk Halk </w:t>
            </w: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Edebiyatı  I</w:t>
            </w:r>
            <w:proofErr w:type="gramEnd"/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Prof. Dr. Abdurrahman Güzel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65 Kişi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B405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203-01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Türk Halk </w:t>
            </w: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Edebiyatı  I</w:t>
            </w:r>
            <w:proofErr w:type="gramEnd"/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Prof. Dr. Abdurrahman Güzel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65 Kişi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B405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</w:tr>
      <w:tr w:rsidR="00EC0B20">
        <w:trPr>
          <w:trHeight w:val="1540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ÇAR</w:t>
            </w: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GNK 213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Bilimsel Araştırma Yöntemleri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Gönül Erhan Kurt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55 Kişi B402</w:t>
            </w:r>
          </w:p>
          <w:p w:rsidR="00EC0B20" w:rsidRDefault="00EC0B2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GNK 213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Bilimsel Araştırma Yöntemleri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Gönül Erhan Kurt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55 Kişi B402</w:t>
            </w:r>
          </w:p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ENG 225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YDL 201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Yabancı Dil II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ENG 225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YDL 201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Yabancı Dil II</w:t>
            </w:r>
          </w:p>
        </w:tc>
      </w:tr>
      <w:tr w:rsidR="00EC0B20">
        <w:trPr>
          <w:trHeight w:val="1540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PER</w:t>
            </w: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GNK 209-02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Bilgisayar 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Araş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>. Gör. Hüseyin Hakan Çetinkaya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B206</w:t>
            </w:r>
          </w:p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GNK 209-03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Bilgisayar 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Ümmühan Avcı Yücel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B205</w:t>
            </w:r>
          </w:p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GNK 209-02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Bilgisayar 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Araş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>. Gör. Hüseyin Hakan Çetinkaya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B206</w:t>
            </w:r>
          </w:p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GNK 209-03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Bilgisayar 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Ümmühan Avcı Yücel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B205</w:t>
            </w:r>
          </w:p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207-01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Yeni </w:t>
            </w: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Türk  Edebiyatı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Ahmet Demir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 B402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207-01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Yeni </w:t>
            </w: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Türk  Edebiyatı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Ahmet Demir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 B402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205-01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Eski </w:t>
            </w: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Türk  Edebiyatı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Nihal Yavuz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 B402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205-01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Eski </w:t>
            </w: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Türk  Edebiyatı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Nihal Yavuz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 B402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EC0B20">
        <w:trPr>
          <w:trHeight w:val="1560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CUM</w:t>
            </w: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GNK 209-03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Bilgisayar 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Ümmühan Avcı Yücel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B206</w:t>
            </w:r>
          </w:p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GNK 209-03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Bilgisayar 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Ümmühan Avcı Yücel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B206</w:t>
            </w:r>
          </w:p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ENG 225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YDL 201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Yabancı Dil II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ENG 225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YDL 201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Yabancı Dil II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</w:tr>
    </w:tbl>
    <w:p w:rsidR="00EC0B20" w:rsidRDefault="00EC0B20">
      <w:pPr>
        <w:rPr>
          <w:rFonts w:ascii="Book Antiqua" w:eastAsia="Book Antiqua" w:hAnsi="Book Antiqua" w:cs="Book Antiqua"/>
          <w:sz w:val="18"/>
          <w:szCs w:val="18"/>
        </w:rPr>
      </w:pPr>
    </w:p>
    <w:p w:rsidR="00EC0B20" w:rsidRDefault="00EC0B20">
      <w:pPr>
        <w:rPr>
          <w:rFonts w:ascii="Book Antiqua" w:eastAsia="Book Antiqua" w:hAnsi="Book Antiqua" w:cs="Book Antiqua"/>
          <w:sz w:val="18"/>
          <w:szCs w:val="18"/>
        </w:rPr>
      </w:pPr>
    </w:p>
    <w:p w:rsidR="00EC0B20" w:rsidRDefault="00EC0B20">
      <w:pPr>
        <w:rPr>
          <w:rFonts w:ascii="Book Antiqua" w:eastAsia="Book Antiqua" w:hAnsi="Book Antiqua" w:cs="Book Antiqua"/>
          <w:sz w:val="18"/>
          <w:szCs w:val="18"/>
        </w:rPr>
      </w:pPr>
    </w:p>
    <w:p w:rsidR="00EC0B20" w:rsidRDefault="00EC0B20">
      <w:pPr>
        <w:rPr>
          <w:rFonts w:ascii="Book Antiqua" w:eastAsia="Book Antiqua" w:hAnsi="Book Antiqua" w:cs="Book Antiqua"/>
          <w:sz w:val="18"/>
          <w:szCs w:val="18"/>
        </w:rPr>
      </w:pPr>
    </w:p>
    <w:p w:rsidR="00EC0B20" w:rsidRDefault="00E717EE">
      <w:pPr>
        <w:pStyle w:val="KonuBal"/>
        <w:rPr>
          <w:sz w:val="24"/>
          <w:szCs w:val="24"/>
        </w:rPr>
      </w:pPr>
      <w:r>
        <w:rPr>
          <w:sz w:val="24"/>
          <w:szCs w:val="24"/>
        </w:rPr>
        <w:t>2017-2018 ÖĞRETİM YILI TÜRKÇE EĞİTİMİ BÖLÜMÜ HAFTALIK DERS PROGRAMI  (</w:t>
      </w:r>
      <w:r>
        <w:rPr>
          <w:sz w:val="24"/>
          <w:szCs w:val="24"/>
          <w:highlight w:val="yellow"/>
        </w:rPr>
        <w:t>2. SINIF 2. ŞUBE</w:t>
      </w:r>
      <w:r>
        <w:rPr>
          <w:sz w:val="24"/>
          <w:szCs w:val="24"/>
        </w:rPr>
        <w:t>)</w:t>
      </w:r>
    </w:p>
    <w:tbl>
      <w:tblPr>
        <w:tblStyle w:val="a2"/>
        <w:tblW w:w="15502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1796"/>
        <w:gridCol w:w="1796"/>
        <w:gridCol w:w="1797"/>
        <w:gridCol w:w="1796"/>
        <w:gridCol w:w="1796"/>
        <w:gridCol w:w="1797"/>
        <w:gridCol w:w="1796"/>
        <w:gridCol w:w="1797"/>
      </w:tblGrid>
      <w:tr w:rsidR="00EC0B20">
        <w:trPr>
          <w:trHeight w:val="440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Günler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09.00-09.50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10.00-10.50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11.00-11.50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12.00-12.50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13.00-13.50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14.00-14.50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15.00-15.50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16.00-16.50</w:t>
            </w:r>
          </w:p>
        </w:tc>
      </w:tr>
      <w:tr w:rsidR="00EC0B20">
        <w:trPr>
          <w:trHeight w:val="1660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PZT.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F72BC8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EĞT 241</w:t>
            </w:r>
            <w:r w:rsidR="00E717EE">
              <w:rPr>
                <w:rFonts w:ascii="Book Antiqua" w:eastAsia="Book Antiqua" w:hAnsi="Book Antiqua" w:cs="Book Antiqua"/>
                <w:sz w:val="18"/>
                <w:szCs w:val="18"/>
              </w:rPr>
              <w:t>-04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Öğretim İlke ve Yöntemleri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Prof. Dr. Sadegül Akbaba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Altun</w:t>
            </w:r>
            <w:proofErr w:type="spellEnd"/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55 Kişi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B106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F72BC8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EĞT 241</w:t>
            </w:r>
            <w:r w:rsidR="00E717EE">
              <w:rPr>
                <w:rFonts w:ascii="Book Antiqua" w:eastAsia="Book Antiqua" w:hAnsi="Book Antiqua" w:cs="Book Antiqua"/>
                <w:sz w:val="18"/>
                <w:szCs w:val="18"/>
              </w:rPr>
              <w:t>-04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Öğretim İlke ve Yöntemleri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Prof. Dr. Sadegül Akbaba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Altun</w:t>
            </w:r>
            <w:proofErr w:type="spellEnd"/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55 Kişi</w:t>
            </w:r>
          </w:p>
          <w:p w:rsidR="0077210B" w:rsidRDefault="0077210B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B106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F72BC8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EĞT 241</w:t>
            </w:r>
            <w:r w:rsidR="00E717EE">
              <w:rPr>
                <w:rFonts w:ascii="Book Antiqua" w:eastAsia="Book Antiqua" w:hAnsi="Book Antiqua" w:cs="Book Antiqua"/>
                <w:sz w:val="18"/>
                <w:szCs w:val="18"/>
              </w:rPr>
              <w:t>-04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Öğretim İlke ve Yöntemleri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Prof. Dr. Sadegül Akbaba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Altun</w:t>
            </w:r>
            <w:proofErr w:type="spellEnd"/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55 Kişi</w:t>
            </w:r>
          </w:p>
          <w:p w:rsidR="0077210B" w:rsidRDefault="0077210B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B106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EC0B20">
        <w:trPr>
          <w:trHeight w:val="1680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SALI</w:t>
            </w: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GNK 209-01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Bilgisayar 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Yrd. Doç. Dr. Serdar Engin Koç 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B206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GNK 209-01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Bilgisayar 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Serdar Engin Koç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B206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201-02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Türk Dilbilgisi II: Sözcük Bilgisi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Erol Barın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B401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25 Kişi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201-02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Türk Dilbilgisi II: Sözcük Bilgisi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Erol Barın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B401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25 Kişi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203-01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Türk Halk </w:t>
            </w: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Edebiyatı  I</w:t>
            </w:r>
            <w:proofErr w:type="gramEnd"/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Prof. Dr. Abdurrahman Güzel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65 Kişi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B405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203-01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Türk Halk </w:t>
            </w: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Edebiyatı  I</w:t>
            </w:r>
            <w:proofErr w:type="gramEnd"/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Prof. Dr. Abdurrahman Güzel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65 Kişi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B405</w:t>
            </w:r>
          </w:p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</w:tr>
      <w:tr w:rsidR="00EC0B20">
        <w:trPr>
          <w:trHeight w:val="1540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ÇAR</w:t>
            </w: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217-02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Destani Türk Edebiyatı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Ümmühan Bilgin Topçu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25 Kişi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B402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217-02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Destani Türk Edebiyatı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Ümmühan Bilgin Topçu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25 Kişi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B402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217-02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Destani Türk Edebiyatı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Ümmühan Bilgin Topçu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25 Kişi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B402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GNK 213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Bilimsel Araştırma Yöntemleri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Gönül Erhan Kurt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55 Kişi</w:t>
            </w:r>
          </w:p>
          <w:p w:rsidR="00EC0B20" w:rsidRDefault="00B50B3D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           B 402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GNK 213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Bilimsel Araştırma Yöntemleri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Gönül Erhan Kurt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55 Kişi</w:t>
            </w:r>
          </w:p>
          <w:p w:rsidR="00EC0B20" w:rsidRDefault="00B50B3D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 402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ENG 225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YDL 201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Yabancı Dil II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ENG 225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YDL 201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Yabancı Dil II</w:t>
            </w:r>
          </w:p>
        </w:tc>
      </w:tr>
      <w:tr w:rsidR="00EC0B20">
        <w:trPr>
          <w:trHeight w:val="1540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PER</w:t>
            </w: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GNK 209-03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Bilgisayar 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Ümmühan Avcı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B205 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GNK 209-03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Bilgisayar 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Ümmühan Avcı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B205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205-02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Eski </w:t>
            </w: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Türk  Edebiyatı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Nihal Yavuz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</w:t>
            </w:r>
          </w:p>
          <w:p w:rsidR="004646BD" w:rsidRDefault="004646B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 404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205-02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Eski </w:t>
            </w: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Türk  Edebiyatı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Nihal Yavuz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</w:t>
            </w:r>
          </w:p>
          <w:p w:rsidR="00D54E94" w:rsidRDefault="00D54E94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 404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207-02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Yeni </w:t>
            </w: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Türk  Edebiyatı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Ahmet Demir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</w:t>
            </w:r>
          </w:p>
          <w:p w:rsidR="00EC0B20" w:rsidRDefault="004646BD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</w:t>
            </w:r>
            <w:r w:rsidR="00E717EE"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404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207-02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Yeni </w:t>
            </w: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Türk  Edebiyatı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Ahmet Demir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</w:t>
            </w:r>
          </w:p>
          <w:p w:rsidR="00EC0B20" w:rsidRDefault="004646BD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</w:t>
            </w:r>
            <w:r w:rsidR="00E717EE"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404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EC0B20">
        <w:trPr>
          <w:trHeight w:val="1560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CUM</w:t>
            </w: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GNK 209-01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Bilgisayar 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Serdar Engin Koç</w:t>
            </w:r>
          </w:p>
          <w:p w:rsidR="00EC0B20" w:rsidRDefault="004646B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</w:t>
            </w:r>
            <w:r w:rsidR="00E717EE">
              <w:rPr>
                <w:rFonts w:ascii="Book Antiqua" w:eastAsia="Book Antiqua" w:hAnsi="Book Antiqua" w:cs="Book Antiqua"/>
                <w:sz w:val="18"/>
                <w:szCs w:val="18"/>
              </w:rPr>
              <w:t>206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GNK 209-01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Bilgisayar 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Serdar Engin Koç</w:t>
            </w:r>
          </w:p>
          <w:p w:rsidR="00EC0B20" w:rsidRDefault="004646B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</w:t>
            </w:r>
            <w:r w:rsidR="00E717EE">
              <w:rPr>
                <w:rFonts w:ascii="Book Antiqua" w:eastAsia="Book Antiqua" w:hAnsi="Book Antiqua" w:cs="Book Antiqua"/>
                <w:sz w:val="18"/>
                <w:szCs w:val="18"/>
              </w:rPr>
              <w:t>206</w:t>
            </w:r>
          </w:p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GNK 209-03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Bilgisayar 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Ümmühan Avcı Yücel</w:t>
            </w:r>
          </w:p>
          <w:p w:rsidR="00EC0B20" w:rsidRDefault="004646B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</w:t>
            </w:r>
            <w:r w:rsidR="00E717EE">
              <w:rPr>
                <w:rFonts w:ascii="Book Antiqua" w:eastAsia="Book Antiqua" w:hAnsi="Book Antiqua" w:cs="Book Antiqua"/>
                <w:sz w:val="18"/>
                <w:szCs w:val="18"/>
              </w:rPr>
              <w:t>206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GNK 209-03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Bilgisayar 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Ümmühan Avcı Yücel</w:t>
            </w:r>
          </w:p>
          <w:p w:rsidR="00EC0B20" w:rsidRDefault="004646BD" w:rsidP="004646BD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           B</w:t>
            </w:r>
            <w:r w:rsidR="00E717EE">
              <w:rPr>
                <w:rFonts w:ascii="Book Antiqua" w:eastAsia="Book Antiqua" w:hAnsi="Book Antiqua" w:cs="Book Antiqua"/>
                <w:sz w:val="18"/>
                <w:szCs w:val="18"/>
              </w:rPr>
              <w:t>206</w:t>
            </w:r>
          </w:p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ENG 225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YDL 201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Yabancı Dil II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ENG 225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YDL 201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Yabancı Dil II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</w:tr>
    </w:tbl>
    <w:p w:rsidR="00EC0B20" w:rsidRDefault="00EC0B20">
      <w:pPr>
        <w:pStyle w:val="KonuBal"/>
        <w:rPr>
          <w:rFonts w:ascii="Book Antiqua" w:eastAsia="Book Antiqua" w:hAnsi="Book Antiqua" w:cs="Book Antiqua"/>
          <w:sz w:val="18"/>
          <w:szCs w:val="18"/>
        </w:rPr>
      </w:pPr>
    </w:p>
    <w:p w:rsidR="00EC0B20" w:rsidRDefault="00EC0B20">
      <w:pPr>
        <w:rPr>
          <w:rFonts w:ascii="Book Antiqua" w:eastAsia="Book Antiqua" w:hAnsi="Book Antiqua" w:cs="Book Antiqua"/>
          <w:sz w:val="18"/>
          <w:szCs w:val="18"/>
        </w:rPr>
      </w:pPr>
    </w:p>
    <w:p w:rsidR="00EC0B20" w:rsidRDefault="00EC0B20">
      <w:pPr>
        <w:rPr>
          <w:rFonts w:ascii="Book Antiqua" w:eastAsia="Book Antiqua" w:hAnsi="Book Antiqua" w:cs="Book Antiqua"/>
          <w:sz w:val="18"/>
          <w:szCs w:val="18"/>
        </w:rPr>
      </w:pPr>
    </w:p>
    <w:p w:rsidR="00EC0B20" w:rsidRDefault="00E717EE">
      <w:pPr>
        <w:pStyle w:val="KonuBal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2017-2018 ÖĞRETİM YILI TÜRKÇE EĞİTİMİ BÖLÜMÜ HAFTALIK DERS PROGRAMI  </w:t>
      </w:r>
      <w:r>
        <w:rPr>
          <w:sz w:val="24"/>
          <w:szCs w:val="24"/>
          <w:highlight w:val="yellow"/>
        </w:rPr>
        <w:t>(3. SINIF 1. ŞUBE)</w:t>
      </w:r>
    </w:p>
    <w:tbl>
      <w:tblPr>
        <w:tblStyle w:val="a3"/>
        <w:tblW w:w="15502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1796"/>
        <w:gridCol w:w="1796"/>
        <w:gridCol w:w="1797"/>
        <w:gridCol w:w="1796"/>
        <w:gridCol w:w="1796"/>
        <w:gridCol w:w="1797"/>
        <w:gridCol w:w="1796"/>
        <w:gridCol w:w="1797"/>
      </w:tblGrid>
      <w:tr w:rsidR="00EC0B20">
        <w:trPr>
          <w:trHeight w:val="440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Günler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09.00-09.50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10.00-10.50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11.00-11.50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12.00-12.50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13.00-13.50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14.00-14.50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15.00-15.50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16.00-16.50</w:t>
            </w:r>
          </w:p>
        </w:tc>
      </w:tr>
      <w:tr w:rsidR="00EC0B20">
        <w:trPr>
          <w:trHeight w:val="1660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PZT.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309-01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Yabancılara Türkçe Öğretimi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Araş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>. Gör. Hatice Çiğdem Yıldırım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</w:t>
            </w:r>
            <w:r w:rsidR="004646BD"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B404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309-01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Yabancılara Türkçe Öğretimi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Araş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>. Gör. Hatice Çiğdem Yıldırım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 B404</w:t>
            </w:r>
          </w:p>
          <w:p w:rsidR="00EC0B20" w:rsidRDefault="00EC0B2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307-01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Dünya  Edebiyatı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Ahmet Demir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 B404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307-01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Dünya  Edebiyatı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Ahmet Demir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 B404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307-01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Dünya  Edebiyatı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Ahmet Demir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 B404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EC0B20">
        <w:trPr>
          <w:trHeight w:val="1680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SALI</w:t>
            </w: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EĞT 347-03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Özel Öğretim Yöntemleri 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Prof. Dr. Abdurrahman Güzel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40 Kişi B404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EĞT 347-03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Özel Öğretim Yöntemleri 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Prof. Dr. Abdurrahman Güzel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40 Kişi B404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EĞT 347-03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Özel Öğretim Yöntemleri 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Prof. Dr. Abdurrahman Güzel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40 Kişi B404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EĞT 347-03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Özel Öğretim Yöntemleri 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Prof. Dr. Abdurrahman Güzel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40 Kişi B404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305-01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Çocuk Edebiyatı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Yrd. Doç. Dr. Özlem Bay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Gülveren</w:t>
            </w:r>
            <w:proofErr w:type="spellEnd"/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 B105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305-01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Çocuk Edebiyatı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Yrd. Doç. Dr. Özlem Bay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Gülveren</w:t>
            </w:r>
            <w:proofErr w:type="spellEnd"/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 B105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</w:tr>
      <w:tr w:rsidR="00EC0B20">
        <w:trPr>
          <w:trHeight w:val="1540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ÇAR</w:t>
            </w: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301-01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Anlama   Teknikleri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I: Okuma Eğitimi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Tülay Kuzu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 B404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301-01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Anlama   Teknikleri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I: Okuma Eğitimi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Tülay Kuzu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 B404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301-01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Anlama   Teknikleri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I: Okuma Eğitimi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Tülay Kuzu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 B404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301-01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Anlama   Teknikleri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I: Okuma Eğitimi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Tülay Kuzu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 B404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</w:tr>
      <w:tr w:rsidR="00EC0B20">
        <w:trPr>
          <w:trHeight w:val="1540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PER</w:t>
            </w: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36657C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303-02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Anlama   Teknikleri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II: Dinleme Eğitimi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Araş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>. Gör. Hatice Çiğdem Yıldırım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</w:t>
            </w:r>
          </w:p>
          <w:p w:rsidR="00EC0B20" w:rsidRDefault="00C90827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</w:t>
            </w:r>
            <w:r w:rsidR="00E717EE"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202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TÖR </w:t>
            </w:r>
            <w:r w:rsidR="0036657C">
              <w:rPr>
                <w:rFonts w:ascii="Book Antiqua" w:eastAsia="Book Antiqua" w:hAnsi="Book Antiqua" w:cs="Book Antiqua"/>
                <w:sz w:val="18"/>
                <w:szCs w:val="18"/>
              </w:rPr>
              <w:t>303-02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Anlama   Teknikleri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II: Dinleme Eğitimi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Araş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>. Gör. Hatice Çiğdem Yıldırım</w:t>
            </w:r>
          </w:p>
          <w:p w:rsidR="00C90827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</w:t>
            </w:r>
            <w:r w:rsidR="00C90827"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 xml:space="preserve"> </w:t>
            </w:r>
          </w:p>
          <w:p w:rsidR="00EC0B20" w:rsidRDefault="00C90827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B202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36657C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303-02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Anlama   Teknikleri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II: Dinleme Eğitimi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Araş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>. Gör. Hatice Çiğdem Yıldırım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</w:t>
            </w:r>
          </w:p>
          <w:p w:rsidR="00C90827" w:rsidRDefault="00C90827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B202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36657C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303-02</w:t>
            </w:r>
            <w:bookmarkStart w:id="0" w:name="_GoBack"/>
            <w:bookmarkEnd w:id="0"/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Anlama   Teknikleri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II: Dinleme Eğitimi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Araş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>. Gör. Hatice Çiğdem Yıldırım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</w:t>
            </w:r>
          </w:p>
          <w:p w:rsidR="00C90827" w:rsidRDefault="00C90827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B202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EĞT 343-06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Sınıf Yönetimi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Deniz Örücü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B106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EĞT 343-06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Sınıf Yönetimi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Deniz Örücü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b106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EC0B20">
        <w:trPr>
          <w:trHeight w:val="1560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CUM</w:t>
            </w: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GNK 429-02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Doğru ve Güzel Konuşma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Uzm. Taşkın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Tahmaz</w:t>
            </w:r>
            <w:proofErr w:type="spellEnd"/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 B305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GNK 429-02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Doğru ve Güzel Konuşma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Uzm. Taşkın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Tahmaz</w:t>
            </w:r>
            <w:proofErr w:type="spellEnd"/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 B305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GNK 429-02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Doğru ve Güzel Konuşma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Uzm. Taşkın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Tahmaz</w:t>
            </w:r>
            <w:proofErr w:type="spellEnd"/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KişiB305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</w:tr>
    </w:tbl>
    <w:p w:rsidR="00EC0B20" w:rsidRDefault="00EC0B20">
      <w:pPr>
        <w:pStyle w:val="KonuBal"/>
        <w:rPr>
          <w:rFonts w:ascii="Book Antiqua" w:eastAsia="Book Antiqua" w:hAnsi="Book Antiqua" w:cs="Book Antiqua"/>
          <w:sz w:val="18"/>
          <w:szCs w:val="18"/>
        </w:rPr>
      </w:pPr>
    </w:p>
    <w:p w:rsidR="00EC0B20" w:rsidRDefault="00EC0B20">
      <w:pPr>
        <w:rPr>
          <w:rFonts w:ascii="Book Antiqua" w:eastAsia="Book Antiqua" w:hAnsi="Book Antiqua" w:cs="Book Antiqua"/>
          <w:sz w:val="18"/>
          <w:szCs w:val="18"/>
        </w:rPr>
      </w:pPr>
    </w:p>
    <w:p w:rsidR="00EC0B20" w:rsidRDefault="00EC0B20">
      <w:pPr>
        <w:rPr>
          <w:rFonts w:ascii="Book Antiqua" w:eastAsia="Book Antiqua" w:hAnsi="Book Antiqua" w:cs="Book Antiqua"/>
          <w:sz w:val="18"/>
          <w:szCs w:val="18"/>
        </w:rPr>
      </w:pPr>
    </w:p>
    <w:p w:rsidR="00EC0B20" w:rsidRDefault="00EC0B20">
      <w:pPr>
        <w:rPr>
          <w:rFonts w:ascii="Book Antiqua" w:eastAsia="Book Antiqua" w:hAnsi="Book Antiqua" w:cs="Book Antiqua"/>
          <w:sz w:val="18"/>
          <w:szCs w:val="18"/>
        </w:rPr>
      </w:pPr>
    </w:p>
    <w:p w:rsidR="00EC0B20" w:rsidRDefault="00EC0B20">
      <w:pPr>
        <w:rPr>
          <w:rFonts w:ascii="Book Antiqua" w:eastAsia="Book Antiqua" w:hAnsi="Book Antiqua" w:cs="Book Antiqua"/>
          <w:sz w:val="18"/>
          <w:szCs w:val="18"/>
        </w:rPr>
      </w:pPr>
    </w:p>
    <w:p w:rsidR="00EC0B20" w:rsidRDefault="00EC0B20">
      <w:pPr>
        <w:rPr>
          <w:rFonts w:ascii="Book Antiqua" w:eastAsia="Book Antiqua" w:hAnsi="Book Antiqua" w:cs="Book Antiqua"/>
          <w:sz w:val="18"/>
          <w:szCs w:val="18"/>
        </w:rPr>
      </w:pPr>
    </w:p>
    <w:p w:rsidR="00EC0B20" w:rsidRDefault="00EC0B20">
      <w:pPr>
        <w:rPr>
          <w:rFonts w:ascii="Book Antiqua" w:eastAsia="Book Antiqua" w:hAnsi="Book Antiqua" w:cs="Book Antiqua"/>
          <w:sz w:val="18"/>
          <w:szCs w:val="18"/>
        </w:rPr>
      </w:pPr>
    </w:p>
    <w:p w:rsidR="00EC0B20" w:rsidRDefault="00EC0B20">
      <w:pPr>
        <w:rPr>
          <w:rFonts w:ascii="Book Antiqua" w:eastAsia="Book Antiqua" w:hAnsi="Book Antiqua" w:cs="Book Antiqua"/>
          <w:sz w:val="18"/>
          <w:szCs w:val="18"/>
        </w:rPr>
      </w:pPr>
    </w:p>
    <w:p w:rsidR="00EC0B20" w:rsidRDefault="00E717EE">
      <w:pPr>
        <w:pStyle w:val="KonuBal"/>
        <w:rPr>
          <w:sz w:val="24"/>
          <w:szCs w:val="24"/>
        </w:rPr>
      </w:pPr>
      <w:r>
        <w:rPr>
          <w:sz w:val="24"/>
          <w:szCs w:val="24"/>
        </w:rPr>
        <w:t xml:space="preserve">2017-2018 ÖĞRETİM YILI TÜRKÇE EĞİTİMİ BÖLÜMÜ HAFTALIK DERS PROGRAMI  </w:t>
      </w:r>
      <w:r>
        <w:rPr>
          <w:sz w:val="24"/>
          <w:szCs w:val="24"/>
          <w:highlight w:val="yellow"/>
        </w:rPr>
        <w:t>(3. SINIF 2. ŞUBE)</w:t>
      </w:r>
    </w:p>
    <w:tbl>
      <w:tblPr>
        <w:tblStyle w:val="a4"/>
        <w:tblW w:w="15502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1796"/>
        <w:gridCol w:w="1796"/>
        <w:gridCol w:w="1797"/>
        <w:gridCol w:w="1796"/>
        <w:gridCol w:w="1796"/>
        <w:gridCol w:w="1797"/>
        <w:gridCol w:w="1796"/>
        <w:gridCol w:w="1797"/>
      </w:tblGrid>
      <w:tr w:rsidR="00EC0B20">
        <w:trPr>
          <w:trHeight w:val="440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Günler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09.00-09.50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10.00-10.50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11.00-11.50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12.00-12.50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13.00-13.50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14.00-14.50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15.00-15.50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16.00-16.50</w:t>
            </w:r>
          </w:p>
        </w:tc>
      </w:tr>
      <w:tr w:rsidR="00EC0B20">
        <w:trPr>
          <w:trHeight w:val="1660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PZT.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307-02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Dünya  Edebiyatı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Ahmet Demir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B102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307-02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Dünya  Edebiyatı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Ahmet Demir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B102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307-02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Dünya  Edebiyatı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Ahmet Demir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B102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EĞT 343-05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Sınıf Yönetimi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Deniz Örücü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B405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EĞT 343-05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Sınıf Yönetimi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Deniz Örücü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B405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309-02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Yabancılara Türkçe Öğretimi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Araş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>. Gör. Hatice Çiğdem Yıldırım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 B101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309-02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Yabancılara Türkçe Öğretimi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Araş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>. Gör. Hatice Çiğdem Yıldırım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 B101</w:t>
            </w:r>
          </w:p>
        </w:tc>
      </w:tr>
      <w:tr w:rsidR="00EC0B20">
        <w:trPr>
          <w:trHeight w:val="1680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SALI</w:t>
            </w: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305-02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Çocuk Edebiyatı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Yrd. Doç. Dr. Özlem Bay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Gülveren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color w:val="FF0000"/>
                <w:sz w:val="18"/>
                <w:szCs w:val="18"/>
              </w:rPr>
              <w:t>B103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305-02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Çocuk Edebiyatı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Yrd. Doç. Dr. Özlem Bay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Gülveren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B103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301-02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Anlama   Teknikleri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I: Okuma Eğitimi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Tülay Kuzu</w:t>
            </w:r>
          </w:p>
          <w:p w:rsidR="00A470B8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 xml:space="preserve"> B203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301-02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Anlama   Teknikleri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I: Okuma Eğitimi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Tülay Kuzu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B203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301-02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Anlama   Teknikleri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I: Okuma Eğitimi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Tülay Kuzu</w:t>
            </w:r>
          </w:p>
          <w:p w:rsidR="00A470B8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 xml:space="preserve">35 Kişi 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B203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301-02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Anlama   Teknikleri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I: Okuma Eğitimi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Tülay Kuzu</w:t>
            </w:r>
          </w:p>
          <w:p w:rsidR="00A470B8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 xml:space="preserve">35 Kişi 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B203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</w:tr>
      <w:tr w:rsidR="00EC0B20">
        <w:trPr>
          <w:trHeight w:val="1540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ÇAR</w:t>
            </w: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EĞT 347-02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Özel Öğretim Yöntemleri 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Prof. Dr. Abdurrahman Güzel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40 Kişi B203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EĞT 347-02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Özel Öğretim Yöntemleri 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Prof. Dr. Abdurrahman Güzel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40 Kişi B203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EĞT 347-02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Özel Öğretim Yöntemleri 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Prof. Dr. Abdurrahman Güzel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40 Kişi B203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EĞT 347-02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Özel Öğretim Yöntemleri 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Prof. Dr. Abdurrahman Güzel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40 Kişi B203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</w:tr>
      <w:tr w:rsidR="00EC0B20">
        <w:trPr>
          <w:trHeight w:val="1540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PER</w:t>
            </w: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303-01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Anlama   Teknikleri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II: Dinleme Eğitimi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Tülay Kuzu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 B203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303-01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Anlama   Teknikleri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II: Dinleme Eğitimi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Tülay Kuzu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 B203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303-01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Anlama   Teknikleri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II: Dinleme Eğitimi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Tülay Kuzu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 B203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303-01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Anlama   Teknikleri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II: Dinleme Eğitimi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Tülay Kuzu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 B203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GNK 429-03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Doğru ve Güzel Konuşma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Uzm. Taşkın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Tahmaz</w:t>
            </w:r>
            <w:proofErr w:type="spellEnd"/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 B</w:t>
            </w:r>
            <w:r>
              <w:rPr>
                <w:rFonts w:ascii="Book Antiqua" w:eastAsia="Book Antiqua" w:hAnsi="Book Antiqua" w:cs="Book Antiqua"/>
                <w:b/>
                <w:color w:val="FF0000"/>
                <w:sz w:val="18"/>
                <w:szCs w:val="18"/>
              </w:rPr>
              <w:t>203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GNK 429-03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Doğru ve Güzel Konuşma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Uzm. Taşkın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Tahmaz</w:t>
            </w:r>
            <w:proofErr w:type="spellEnd"/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 B</w:t>
            </w:r>
            <w:r>
              <w:rPr>
                <w:rFonts w:ascii="Book Antiqua" w:eastAsia="Book Antiqua" w:hAnsi="Book Antiqua" w:cs="Book Antiqua"/>
                <w:b/>
                <w:color w:val="FF0000"/>
                <w:sz w:val="18"/>
                <w:szCs w:val="18"/>
              </w:rPr>
              <w:t>203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GNK 429-03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Doğru ve Güzel Konuşma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Uzm. Taşkın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Tahmaz</w:t>
            </w:r>
            <w:proofErr w:type="spellEnd"/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35 Kişi B</w:t>
            </w:r>
            <w:r>
              <w:rPr>
                <w:rFonts w:ascii="Book Antiqua" w:eastAsia="Book Antiqua" w:hAnsi="Book Antiqua" w:cs="Book Antiqua"/>
                <w:b/>
                <w:color w:val="FF0000"/>
                <w:sz w:val="18"/>
                <w:szCs w:val="18"/>
              </w:rPr>
              <w:t>203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EC0B20">
        <w:trPr>
          <w:trHeight w:val="1560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CUM</w:t>
            </w: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</w:tr>
    </w:tbl>
    <w:p w:rsidR="00EC0B20" w:rsidRDefault="00EC0B20">
      <w:pPr>
        <w:pStyle w:val="KonuBal"/>
        <w:rPr>
          <w:rFonts w:ascii="Book Antiqua" w:eastAsia="Book Antiqua" w:hAnsi="Book Antiqua" w:cs="Book Antiqua"/>
          <w:sz w:val="18"/>
          <w:szCs w:val="18"/>
        </w:rPr>
      </w:pPr>
    </w:p>
    <w:p w:rsidR="00EC0B20" w:rsidRDefault="00EC0B20">
      <w:pPr>
        <w:rPr>
          <w:rFonts w:ascii="Book Antiqua" w:eastAsia="Book Antiqua" w:hAnsi="Book Antiqua" w:cs="Book Antiqua"/>
          <w:sz w:val="18"/>
          <w:szCs w:val="18"/>
        </w:rPr>
      </w:pPr>
    </w:p>
    <w:p w:rsidR="00EC0B20" w:rsidRDefault="00EC0B20">
      <w:pPr>
        <w:rPr>
          <w:rFonts w:ascii="Book Antiqua" w:eastAsia="Book Antiqua" w:hAnsi="Book Antiqua" w:cs="Book Antiqua"/>
          <w:sz w:val="18"/>
          <w:szCs w:val="18"/>
        </w:rPr>
      </w:pPr>
    </w:p>
    <w:p w:rsidR="00EC0B20" w:rsidRDefault="00EC0B20">
      <w:pPr>
        <w:rPr>
          <w:rFonts w:ascii="Book Antiqua" w:eastAsia="Book Antiqua" w:hAnsi="Book Antiqua" w:cs="Book Antiqua"/>
          <w:sz w:val="18"/>
          <w:szCs w:val="18"/>
        </w:rPr>
      </w:pPr>
    </w:p>
    <w:p w:rsidR="00EC0B20" w:rsidRDefault="00EC0B20">
      <w:pPr>
        <w:rPr>
          <w:rFonts w:ascii="Book Antiqua" w:eastAsia="Book Antiqua" w:hAnsi="Book Antiqua" w:cs="Book Antiqua"/>
          <w:sz w:val="18"/>
          <w:szCs w:val="18"/>
        </w:rPr>
      </w:pPr>
    </w:p>
    <w:p w:rsidR="00EC0B20" w:rsidRDefault="00E717EE">
      <w:pPr>
        <w:pStyle w:val="KonuBal"/>
        <w:rPr>
          <w:sz w:val="24"/>
          <w:szCs w:val="24"/>
        </w:rPr>
      </w:pPr>
      <w:r>
        <w:rPr>
          <w:sz w:val="24"/>
          <w:szCs w:val="24"/>
        </w:rPr>
        <w:t xml:space="preserve">2017-2018 ÖĞRETİM YILI TÜRKÇE EĞİTİMİ BÖLÜMÜ HAFTALIK DERS PROGRAMI  </w:t>
      </w:r>
      <w:r>
        <w:rPr>
          <w:sz w:val="24"/>
          <w:szCs w:val="24"/>
          <w:highlight w:val="yellow"/>
        </w:rPr>
        <w:t>(4. SINIF)</w:t>
      </w:r>
    </w:p>
    <w:tbl>
      <w:tblPr>
        <w:tblStyle w:val="a5"/>
        <w:tblW w:w="15502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1796"/>
        <w:gridCol w:w="1796"/>
        <w:gridCol w:w="1797"/>
        <w:gridCol w:w="1796"/>
        <w:gridCol w:w="1796"/>
        <w:gridCol w:w="1797"/>
        <w:gridCol w:w="1796"/>
        <w:gridCol w:w="1797"/>
      </w:tblGrid>
      <w:tr w:rsidR="00EC0B20">
        <w:trPr>
          <w:trHeight w:val="440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Günler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09.00-09.50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10.00-10.50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11.00-11.50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12.00-12.50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13.00-13.50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14.00-14.50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15.00-15.50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16.00-16.50</w:t>
            </w:r>
          </w:p>
        </w:tc>
      </w:tr>
      <w:tr w:rsidR="00EC0B20">
        <w:trPr>
          <w:trHeight w:val="1660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PZT.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EC0B20">
        <w:trPr>
          <w:trHeight w:val="1680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SALI</w:t>
            </w: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403-01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Türkçe Ders Kitabı İncelemeleri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Tülay Kuzu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37 Kişi B203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403-01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Türkçe Ders Kitabı İncelemeleri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Tülay Kuzu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37 Kişi B203</w:t>
            </w:r>
          </w:p>
        </w:tc>
      </w:tr>
      <w:tr w:rsidR="00EC0B20">
        <w:trPr>
          <w:trHeight w:val="1540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ÇAR</w:t>
            </w: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405-01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Tiyatro Uygulamaları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Ahmet Demir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37 Kişi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B302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405-01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Tiyatro Uygulamaları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Ahmet Demir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37 Kişi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B302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405-01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Tiyatro Uygulamaları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Ahmet Demir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37 Kişi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B302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TÖR 405-01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Tiyatro Uygulamaları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Yrd. Doç. Dr. Ahmet Demir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37 Kişi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B302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EĞT 449-02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Okul Deneyimi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Yrd. Doç. Dr. Tülay Kuzu /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Araş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Gör.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Sevgen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Özbaşı</w:t>
            </w:r>
            <w:proofErr w:type="spellEnd"/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B102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EC0B20">
        <w:trPr>
          <w:trHeight w:val="1540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PER</w:t>
            </w: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EĞT 403-04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Rehberlik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Öğr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>. Gör. Dr. Zeynep Kızıl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40 Kişi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B401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EĞT 403-04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Rehberlik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Öğr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>. Gör. Dr. Zeynep Kızıl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40 Kişi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EĞT 403-04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Rehberlik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Öğr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>. Gör. Dr. Zeynep Kızıl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40Kişi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EC0B20">
        <w:trPr>
          <w:trHeight w:val="1560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EC0B20" w:rsidRDefault="00E717EE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CUM</w:t>
            </w: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EĞT 441-03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Özel Eğitim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Yrd. Doç. Dr. Ebru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Hasibe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Tanju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37 Kişi</w:t>
            </w:r>
          </w:p>
          <w:p w:rsidR="00EC0B20" w:rsidRDefault="004646B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 404</w:t>
            </w:r>
          </w:p>
          <w:p w:rsidR="00EC0B20" w:rsidRDefault="00EC0B2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EĞT 441-03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Özel Eğitim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Yrd. Doç. Dr. Ebru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Hasibe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Tanju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t>37 Kişi</w:t>
            </w:r>
          </w:p>
          <w:p w:rsidR="00EC0B20" w:rsidRDefault="004646B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 404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GNK 445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Alan Eğitiminde Araştırma Projesi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KOMİTE</w:t>
            </w:r>
          </w:p>
          <w:p w:rsidR="004646BD" w:rsidRDefault="004646B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 404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GNK 445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Alan Eğitiminde Araştırma Projesi</w:t>
            </w:r>
          </w:p>
          <w:p w:rsidR="00EC0B20" w:rsidRDefault="00E717EE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KOMİTE</w:t>
            </w:r>
          </w:p>
          <w:p w:rsidR="004646BD" w:rsidRDefault="004646BD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B404</w:t>
            </w:r>
          </w:p>
        </w:tc>
      </w:tr>
    </w:tbl>
    <w:p w:rsidR="00EC0B20" w:rsidRDefault="00EC0B20">
      <w:pPr>
        <w:pStyle w:val="KonuBal"/>
        <w:rPr>
          <w:rFonts w:ascii="Book Antiqua" w:eastAsia="Book Antiqua" w:hAnsi="Book Antiqua" w:cs="Book Antiqua"/>
          <w:sz w:val="18"/>
          <w:szCs w:val="18"/>
        </w:rPr>
      </w:pPr>
    </w:p>
    <w:p w:rsidR="00EC0B20" w:rsidRDefault="00EC0B20">
      <w:pPr>
        <w:rPr>
          <w:rFonts w:ascii="Book Antiqua" w:eastAsia="Book Antiqua" w:hAnsi="Book Antiqua" w:cs="Book Antiqua"/>
          <w:sz w:val="18"/>
          <w:szCs w:val="18"/>
        </w:rPr>
      </w:pPr>
    </w:p>
    <w:p w:rsidR="00EC0B20" w:rsidRDefault="00EC0B20">
      <w:pPr>
        <w:rPr>
          <w:rFonts w:ascii="Book Antiqua" w:eastAsia="Book Antiqua" w:hAnsi="Book Antiqua" w:cs="Book Antiqua"/>
          <w:sz w:val="18"/>
          <w:szCs w:val="18"/>
        </w:rPr>
      </w:pPr>
    </w:p>
    <w:sectPr w:rsidR="00EC0B20" w:rsidSect="00E717EE">
      <w:pgSz w:w="16838" w:h="11906" w:orient="landscape" w:code="9"/>
      <w:pgMar w:top="238" w:right="1134" w:bottom="397" w:left="1134" w:header="0" w:footer="708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C0B20"/>
    <w:rsid w:val="001B0956"/>
    <w:rsid w:val="00247935"/>
    <w:rsid w:val="0036657C"/>
    <w:rsid w:val="004646BD"/>
    <w:rsid w:val="0077210B"/>
    <w:rsid w:val="00A470B8"/>
    <w:rsid w:val="00B50B3D"/>
    <w:rsid w:val="00C8746B"/>
    <w:rsid w:val="00C90827"/>
    <w:rsid w:val="00D54E94"/>
    <w:rsid w:val="00E717EE"/>
    <w:rsid w:val="00EC0B20"/>
    <w:rsid w:val="00F72BC8"/>
    <w:rsid w:val="00FC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D3D2"/>
  <w15:docId w15:val="{B964F184-2969-4E33-8E6E-DB86241A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jc w:val="center"/>
      <w:outlineLvl w:val="5"/>
    </w:pPr>
    <w:rPr>
      <w:rFonts w:ascii="Verdana" w:eastAsia="Verdana" w:hAnsi="Verdana" w:cs="Verdana"/>
      <w:b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spacing w:before="120" w:after="120"/>
      <w:jc w:val="center"/>
    </w:pPr>
    <w:rPr>
      <w:b/>
      <w:sz w:val="22"/>
      <w:szCs w:val="2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717E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1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2017-09-20T11:29:00Z</cp:lastPrinted>
  <dcterms:created xsi:type="dcterms:W3CDTF">2017-09-20T11:03:00Z</dcterms:created>
  <dcterms:modified xsi:type="dcterms:W3CDTF">2017-09-20T11:59:00Z</dcterms:modified>
</cp:coreProperties>
</file>